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52867" w14:textId="77777777" w:rsidR="00871111" w:rsidRDefault="00871111" w:rsidP="00966EF9">
      <w:pPr>
        <w:pStyle w:val="Sinespaciado"/>
        <w:jc w:val="center"/>
        <w:rPr>
          <w:rFonts w:ascii="Verdana" w:hAnsi="Verdana"/>
          <w:b/>
          <w:bCs/>
          <w:sz w:val="20"/>
          <w:szCs w:val="20"/>
        </w:rPr>
      </w:pPr>
    </w:p>
    <w:p w14:paraId="20E4F4D4" w14:textId="3905DA82" w:rsidR="00966EF9" w:rsidRPr="00966EF9" w:rsidRDefault="00966EF9" w:rsidP="00966EF9">
      <w:pPr>
        <w:pStyle w:val="Sinespaciado"/>
        <w:jc w:val="center"/>
        <w:rPr>
          <w:rFonts w:ascii="Verdana" w:hAnsi="Verdana"/>
          <w:b/>
          <w:bCs/>
          <w:sz w:val="20"/>
          <w:szCs w:val="20"/>
        </w:rPr>
      </w:pPr>
      <w:r w:rsidRPr="00966EF9">
        <w:rPr>
          <w:rFonts w:ascii="Verdana" w:hAnsi="Verdana"/>
          <w:b/>
          <w:bCs/>
          <w:sz w:val="20"/>
          <w:szCs w:val="20"/>
        </w:rPr>
        <w:t>ANEXO</w:t>
      </w:r>
      <w:r w:rsidR="00EA2FBF">
        <w:rPr>
          <w:rFonts w:ascii="Verdana" w:hAnsi="Verdana"/>
          <w:b/>
          <w:bCs/>
          <w:sz w:val="20"/>
          <w:szCs w:val="20"/>
        </w:rPr>
        <w:t xml:space="preserve"> III</w:t>
      </w:r>
    </w:p>
    <w:p w14:paraId="10E7E134" w14:textId="38048812" w:rsidR="00DB4274" w:rsidRPr="00966EF9" w:rsidRDefault="00DB4274" w:rsidP="00966EF9">
      <w:pPr>
        <w:pStyle w:val="Sinespaciado"/>
        <w:jc w:val="center"/>
        <w:rPr>
          <w:rFonts w:ascii="Verdana" w:hAnsi="Verdana"/>
          <w:b/>
          <w:bCs/>
          <w:sz w:val="20"/>
          <w:szCs w:val="20"/>
        </w:rPr>
      </w:pPr>
      <w:r w:rsidRPr="00966EF9">
        <w:rPr>
          <w:rFonts w:ascii="Verdana" w:hAnsi="Verdana"/>
          <w:b/>
          <w:bCs/>
          <w:sz w:val="20"/>
          <w:szCs w:val="20"/>
        </w:rPr>
        <w:t>CERTIFICACIÓN</w:t>
      </w:r>
    </w:p>
    <w:p w14:paraId="62C38FAC" w14:textId="07DC58F5" w:rsidR="00DB4274" w:rsidRPr="00966EF9" w:rsidRDefault="00DB4274" w:rsidP="00966EF9">
      <w:pPr>
        <w:pStyle w:val="Sinespaciado"/>
        <w:jc w:val="center"/>
        <w:rPr>
          <w:rFonts w:ascii="Verdana" w:hAnsi="Verdana"/>
          <w:b/>
          <w:bCs/>
          <w:sz w:val="20"/>
          <w:szCs w:val="20"/>
        </w:rPr>
      </w:pPr>
      <w:r w:rsidRPr="00966EF9">
        <w:rPr>
          <w:rFonts w:ascii="Verdana" w:hAnsi="Verdana"/>
          <w:b/>
          <w:bCs/>
          <w:sz w:val="20"/>
          <w:szCs w:val="20"/>
        </w:rPr>
        <w:t>NO CAUSAL DE DISOLUCIÓN Y CONFLICTO DE INTERÉS</w:t>
      </w:r>
    </w:p>
    <w:p w14:paraId="7B68D842" w14:textId="77777777" w:rsidR="004E4E81" w:rsidRDefault="004E4E81" w:rsidP="00B843A7">
      <w:pPr>
        <w:spacing w:line="360" w:lineRule="auto"/>
        <w:jc w:val="both"/>
        <w:rPr>
          <w:rFonts w:ascii="Verdana" w:hAnsi="Verdana"/>
          <w:sz w:val="18"/>
          <w:szCs w:val="18"/>
        </w:rPr>
      </w:pPr>
    </w:p>
    <w:p w14:paraId="37FDEC85" w14:textId="5AE2D879" w:rsidR="00B843A7" w:rsidRDefault="00E25195" w:rsidP="00B843A7">
      <w:pPr>
        <w:spacing w:line="360" w:lineRule="auto"/>
        <w:jc w:val="both"/>
        <w:rPr>
          <w:rFonts w:ascii="Verdana" w:hAnsi="Verdana"/>
          <w:sz w:val="18"/>
          <w:szCs w:val="18"/>
        </w:rPr>
      </w:pPr>
      <w:r>
        <w:rPr>
          <w:rFonts w:ascii="Verdana" w:hAnsi="Verdana"/>
          <w:sz w:val="18"/>
          <w:szCs w:val="18"/>
        </w:rPr>
        <w:t>El suscrito</w:t>
      </w:r>
      <w:r w:rsidR="00382C14">
        <w:rPr>
          <w:rFonts w:ascii="Verdana" w:hAnsi="Verdana"/>
          <w:sz w:val="18"/>
          <w:szCs w:val="18"/>
        </w:rPr>
        <w:t xml:space="preserve">: </w:t>
      </w:r>
    </w:p>
    <w:p w14:paraId="58160921" w14:textId="0742362F" w:rsidR="004E4E81" w:rsidRDefault="00B843A7" w:rsidP="00B843A7">
      <w:pPr>
        <w:spacing w:line="360" w:lineRule="auto"/>
        <w:jc w:val="both"/>
        <w:rPr>
          <w:rFonts w:ascii="Verdana" w:hAnsi="Verdana"/>
          <w:sz w:val="18"/>
          <w:szCs w:val="18"/>
        </w:rPr>
      </w:pPr>
      <w:r>
        <w:rPr>
          <w:rFonts w:ascii="Verdana" w:hAnsi="Verdana"/>
          <w:sz w:val="18"/>
          <w:szCs w:val="18"/>
        </w:rPr>
        <w:t xml:space="preserve">(Nombre y apellido) ____________________________ </w:t>
      </w:r>
      <w:r w:rsidR="00DB4274" w:rsidRPr="00DB4274">
        <w:rPr>
          <w:rFonts w:ascii="Verdana" w:hAnsi="Verdana"/>
          <w:sz w:val="18"/>
          <w:szCs w:val="18"/>
        </w:rPr>
        <w:t xml:space="preserve">identificado(a) con </w:t>
      </w:r>
      <w:r>
        <w:rPr>
          <w:rFonts w:ascii="Verdana" w:hAnsi="Verdana"/>
          <w:sz w:val="18"/>
          <w:szCs w:val="18"/>
        </w:rPr>
        <w:t>Cé</w:t>
      </w:r>
      <w:r w:rsidR="00DB4274" w:rsidRPr="00DB4274">
        <w:rPr>
          <w:rFonts w:ascii="Verdana" w:hAnsi="Verdana"/>
          <w:sz w:val="18"/>
          <w:szCs w:val="18"/>
        </w:rPr>
        <w:t xml:space="preserve">dula de </w:t>
      </w:r>
      <w:r>
        <w:rPr>
          <w:rFonts w:ascii="Verdana" w:hAnsi="Verdana"/>
          <w:sz w:val="18"/>
          <w:szCs w:val="18"/>
        </w:rPr>
        <w:t>C</w:t>
      </w:r>
      <w:r w:rsidR="00DB4274" w:rsidRPr="00DB4274">
        <w:rPr>
          <w:rFonts w:ascii="Verdana" w:hAnsi="Verdana"/>
          <w:sz w:val="18"/>
          <w:szCs w:val="18"/>
        </w:rPr>
        <w:t>iudadanía No ______</w:t>
      </w:r>
      <w:r>
        <w:rPr>
          <w:rFonts w:ascii="Verdana" w:hAnsi="Verdana"/>
          <w:sz w:val="18"/>
          <w:szCs w:val="18"/>
        </w:rPr>
        <w:t>__________</w:t>
      </w:r>
      <w:r w:rsidR="00DB4274" w:rsidRPr="00DB4274">
        <w:rPr>
          <w:rFonts w:ascii="Verdana" w:hAnsi="Verdana"/>
          <w:sz w:val="18"/>
          <w:szCs w:val="18"/>
        </w:rPr>
        <w:t>, en calidad de Representante Legal de</w:t>
      </w:r>
      <w:r>
        <w:rPr>
          <w:rFonts w:ascii="Verdana" w:hAnsi="Verdana"/>
          <w:sz w:val="18"/>
          <w:szCs w:val="18"/>
        </w:rPr>
        <w:t xml:space="preserve"> la empresa</w:t>
      </w:r>
      <w:r w:rsidR="00DB4274" w:rsidRPr="00DB4274">
        <w:rPr>
          <w:rFonts w:ascii="Verdana" w:hAnsi="Verdana"/>
          <w:sz w:val="18"/>
          <w:szCs w:val="18"/>
        </w:rPr>
        <w:t xml:space="preserve"> _______________</w:t>
      </w:r>
      <w:r>
        <w:rPr>
          <w:rFonts w:ascii="Verdana" w:hAnsi="Verdana"/>
          <w:sz w:val="18"/>
          <w:szCs w:val="18"/>
        </w:rPr>
        <w:t>___</w:t>
      </w:r>
      <w:r w:rsidR="00DB4274" w:rsidRPr="00DB4274">
        <w:rPr>
          <w:rFonts w:ascii="Verdana" w:hAnsi="Verdana"/>
          <w:sz w:val="18"/>
          <w:szCs w:val="18"/>
        </w:rPr>
        <w:t>, con N</w:t>
      </w:r>
      <w:r>
        <w:rPr>
          <w:rFonts w:ascii="Verdana" w:hAnsi="Verdana"/>
          <w:sz w:val="18"/>
          <w:szCs w:val="18"/>
        </w:rPr>
        <w:t>IT</w:t>
      </w:r>
      <w:r w:rsidR="00DB4274" w:rsidRPr="00DB4274">
        <w:rPr>
          <w:rFonts w:ascii="Verdana" w:hAnsi="Verdana"/>
          <w:sz w:val="18"/>
          <w:szCs w:val="18"/>
        </w:rPr>
        <w:t xml:space="preserve"> ______</w:t>
      </w:r>
      <w:r>
        <w:rPr>
          <w:rFonts w:ascii="Verdana" w:hAnsi="Verdana"/>
          <w:sz w:val="18"/>
          <w:szCs w:val="18"/>
        </w:rPr>
        <w:t>__________</w:t>
      </w:r>
      <w:r w:rsidR="00C83FDA">
        <w:rPr>
          <w:rFonts w:ascii="Verdana" w:hAnsi="Verdana"/>
          <w:sz w:val="18"/>
          <w:szCs w:val="18"/>
        </w:rPr>
        <w:t>_</w:t>
      </w:r>
      <w:r w:rsidR="00C83FDA" w:rsidRPr="00DB4274">
        <w:rPr>
          <w:rFonts w:ascii="Verdana" w:hAnsi="Verdana"/>
          <w:sz w:val="18"/>
          <w:szCs w:val="18"/>
        </w:rPr>
        <w:t>, actuando</w:t>
      </w:r>
      <w:r w:rsidR="00DB4274" w:rsidRPr="00DB4274">
        <w:rPr>
          <w:rFonts w:ascii="Verdana" w:hAnsi="Verdana"/>
          <w:sz w:val="18"/>
          <w:szCs w:val="18"/>
        </w:rPr>
        <w:t xml:space="preserve"> dentro del marco de </w:t>
      </w:r>
      <w:r w:rsidR="00483A41">
        <w:rPr>
          <w:rFonts w:ascii="Verdana" w:hAnsi="Verdana"/>
          <w:sz w:val="18"/>
          <w:szCs w:val="18"/>
        </w:rPr>
        <w:t xml:space="preserve">mis </w:t>
      </w:r>
      <w:r w:rsidR="00DB4274" w:rsidRPr="00DB4274">
        <w:rPr>
          <w:rFonts w:ascii="Verdana" w:hAnsi="Verdana"/>
          <w:sz w:val="18"/>
          <w:szCs w:val="18"/>
        </w:rPr>
        <w:t>competencias, certific</w:t>
      </w:r>
      <w:r w:rsidR="00483A41">
        <w:rPr>
          <w:rFonts w:ascii="Verdana" w:hAnsi="Verdana"/>
          <w:sz w:val="18"/>
          <w:szCs w:val="18"/>
        </w:rPr>
        <w:t>o</w:t>
      </w:r>
      <w:r w:rsidR="00DB4274" w:rsidRPr="00DB4274">
        <w:rPr>
          <w:rFonts w:ascii="Verdana" w:hAnsi="Verdana"/>
          <w:sz w:val="18"/>
          <w:szCs w:val="18"/>
        </w:rPr>
        <w:t xml:space="preserve"> que:</w:t>
      </w:r>
    </w:p>
    <w:p w14:paraId="3DC6E59F" w14:textId="77777777" w:rsidR="00E25195" w:rsidRPr="00DB4274" w:rsidRDefault="00E25195" w:rsidP="00B843A7">
      <w:pPr>
        <w:spacing w:line="360" w:lineRule="auto"/>
        <w:jc w:val="both"/>
        <w:rPr>
          <w:rFonts w:ascii="Verdana" w:hAnsi="Verdana"/>
          <w:sz w:val="18"/>
          <w:szCs w:val="18"/>
        </w:rPr>
      </w:pPr>
    </w:p>
    <w:p w14:paraId="0DA47B4C" w14:textId="26B8AAA1" w:rsidR="00A1259F" w:rsidRDefault="00A1259F" w:rsidP="00B843A7">
      <w:pPr>
        <w:spacing w:line="360" w:lineRule="auto"/>
        <w:jc w:val="both"/>
        <w:rPr>
          <w:rFonts w:ascii="Verdana" w:hAnsi="Verdana"/>
          <w:sz w:val="18"/>
          <w:szCs w:val="18"/>
        </w:rPr>
      </w:pPr>
      <w:r>
        <w:rPr>
          <w:rFonts w:ascii="Verdana" w:hAnsi="Verdana"/>
          <w:sz w:val="18"/>
          <w:szCs w:val="18"/>
        </w:rPr>
        <w:t xml:space="preserve">1. </w:t>
      </w:r>
      <w:r w:rsidR="00DB4274" w:rsidRPr="00DB4274">
        <w:rPr>
          <w:rFonts w:ascii="Verdana" w:hAnsi="Verdana"/>
          <w:sz w:val="18"/>
          <w:szCs w:val="18"/>
        </w:rPr>
        <w:t>De acuerdo con la información contable, financiera y legal disponible, con corte a la fecha de emisión de la presente certificación, la empresa ___________________</w:t>
      </w:r>
      <w:r>
        <w:rPr>
          <w:rFonts w:ascii="Verdana" w:hAnsi="Verdana"/>
          <w:sz w:val="18"/>
          <w:szCs w:val="18"/>
        </w:rPr>
        <w:t xml:space="preserve">___ </w:t>
      </w:r>
      <w:r w:rsidR="00DB4274" w:rsidRPr="00DB4274">
        <w:rPr>
          <w:rFonts w:ascii="Verdana" w:hAnsi="Verdana"/>
          <w:sz w:val="18"/>
          <w:szCs w:val="18"/>
        </w:rPr>
        <w:t xml:space="preserve">no se encuentra incursa en ninguna causal de disolución o liquidación conforme a lo establecido en </w:t>
      </w:r>
      <w:r w:rsidRPr="00DB4274">
        <w:rPr>
          <w:rFonts w:ascii="Verdana" w:hAnsi="Verdana"/>
          <w:sz w:val="18"/>
          <w:szCs w:val="18"/>
        </w:rPr>
        <w:t>artículo</w:t>
      </w:r>
      <w:r w:rsidR="00DB4274" w:rsidRPr="00DB4274">
        <w:rPr>
          <w:rFonts w:ascii="Verdana" w:hAnsi="Verdana"/>
          <w:sz w:val="18"/>
          <w:szCs w:val="18"/>
        </w:rPr>
        <w:t xml:space="preserve"> 218 del </w:t>
      </w:r>
      <w:r w:rsidRPr="00DB4274">
        <w:rPr>
          <w:rFonts w:ascii="Verdana" w:hAnsi="Verdana"/>
          <w:sz w:val="18"/>
          <w:szCs w:val="18"/>
        </w:rPr>
        <w:t>Código</w:t>
      </w:r>
      <w:r w:rsidR="00DB4274" w:rsidRPr="00DB4274">
        <w:rPr>
          <w:rFonts w:ascii="Verdana" w:hAnsi="Verdana"/>
          <w:sz w:val="18"/>
          <w:szCs w:val="18"/>
        </w:rPr>
        <w:t xml:space="preserve"> de Comercio y en sus estatutos. Se encuentra cumpliendo con sus obligaciones legales, contables y fiscales, y no ha incurrido en eventos que puedan afectar su continuidad como empresa en marcha. No presenta incumplimientos financieros, embargos u otras situaciones que pudieran comprometer su estabilidad o funcionamiento.</w:t>
      </w:r>
    </w:p>
    <w:p w14:paraId="6560B41E" w14:textId="6818DC24" w:rsidR="00DB4274" w:rsidRDefault="00A1259F" w:rsidP="00A1259F">
      <w:pPr>
        <w:spacing w:line="360" w:lineRule="auto"/>
        <w:jc w:val="both"/>
        <w:rPr>
          <w:rFonts w:ascii="Verdana" w:hAnsi="Verdana"/>
          <w:sz w:val="18"/>
          <w:szCs w:val="18"/>
        </w:rPr>
      </w:pPr>
      <w:r>
        <w:rPr>
          <w:rFonts w:ascii="Verdana" w:hAnsi="Verdana"/>
          <w:sz w:val="18"/>
          <w:szCs w:val="18"/>
        </w:rPr>
        <w:t xml:space="preserve">2. </w:t>
      </w:r>
      <w:r w:rsidRPr="00DB4274">
        <w:rPr>
          <w:rFonts w:ascii="Verdana" w:hAnsi="Verdana"/>
          <w:sz w:val="18"/>
          <w:szCs w:val="18"/>
        </w:rPr>
        <w:t>De acuerdo con lo establecido en las políticas de FIDUCOLDEX, declaramos bajo la gravedad de juramento que la empresa ________</w:t>
      </w:r>
      <w:r>
        <w:rPr>
          <w:rFonts w:ascii="Verdana" w:hAnsi="Verdana"/>
          <w:sz w:val="18"/>
          <w:szCs w:val="18"/>
        </w:rPr>
        <w:t>________________</w:t>
      </w:r>
      <w:r w:rsidRPr="00DB4274">
        <w:rPr>
          <w:rFonts w:ascii="Verdana" w:hAnsi="Verdana"/>
          <w:sz w:val="18"/>
          <w:szCs w:val="18"/>
        </w:rPr>
        <w:t xml:space="preserve"> no se encuentra incursa en ninguna de las causales de conflicto de interés establecidas en dichas políticas. Cumple con los requisitos de elegibilidad exigidos por FIDUCOLDEX, sin que exista impedimento alguno que afecte su participación en los procesos o relaciones con dicha entidad.</w:t>
      </w:r>
    </w:p>
    <w:p w14:paraId="0486053B" w14:textId="77777777" w:rsidR="00871111" w:rsidRPr="00DB4274" w:rsidRDefault="00871111" w:rsidP="00A1259F">
      <w:pPr>
        <w:spacing w:line="360" w:lineRule="auto"/>
        <w:jc w:val="both"/>
        <w:rPr>
          <w:rFonts w:ascii="Verdana" w:hAnsi="Verdana"/>
          <w:sz w:val="18"/>
          <w:szCs w:val="18"/>
        </w:rPr>
      </w:pPr>
    </w:p>
    <w:p w14:paraId="26A52607" w14:textId="1386C650" w:rsidR="004E4E81" w:rsidRDefault="00DB4274" w:rsidP="004E4E81">
      <w:pPr>
        <w:spacing w:line="360" w:lineRule="auto"/>
        <w:jc w:val="both"/>
        <w:rPr>
          <w:rFonts w:ascii="Verdana" w:hAnsi="Verdana"/>
          <w:sz w:val="18"/>
          <w:szCs w:val="18"/>
        </w:rPr>
      </w:pPr>
      <w:r w:rsidRPr="00DB4274">
        <w:rPr>
          <w:rFonts w:ascii="Verdana" w:hAnsi="Verdana"/>
          <w:sz w:val="18"/>
          <w:szCs w:val="18"/>
        </w:rPr>
        <w:t xml:space="preserve">La presente certificación se </w:t>
      </w:r>
      <w:r w:rsidR="001D792D">
        <w:rPr>
          <w:rFonts w:ascii="Verdana" w:hAnsi="Verdana"/>
          <w:sz w:val="18"/>
          <w:szCs w:val="18"/>
        </w:rPr>
        <w:t>firma</w:t>
      </w:r>
      <w:r w:rsidRPr="00DB4274">
        <w:rPr>
          <w:rFonts w:ascii="Verdana" w:hAnsi="Verdana"/>
          <w:sz w:val="18"/>
          <w:szCs w:val="18"/>
        </w:rPr>
        <w:t xml:space="preserve"> en _____</w:t>
      </w:r>
      <w:r w:rsidR="00A1259F">
        <w:rPr>
          <w:rFonts w:ascii="Verdana" w:hAnsi="Verdana"/>
          <w:sz w:val="18"/>
          <w:szCs w:val="18"/>
        </w:rPr>
        <w:t>______</w:t>
      </w:r>
      <w:r w:rsidR="001D792D">
        <w:rPr>
          <w:rFonts w:ascii="Verdana" w:hAnsi="Verdana"/>
          <w:sz w:val="18"/>
          <w:szCs w:val="18"/>
        </w:rPr>
        <w:t xml:space="preserve"> (Lugar)</w:t>
      </w:r>
      <w:r w:rsidRPr="00DB4274">
        <w:rPr>
          <w:rFonts w:ascii="Verdana" w:hAnsi="Verdana"/>
          <w:sz w:val="18"/>
          <w:szCs w:val="18"/>
        </w:rPr>
        <w:t xml:space="preserve">, a los </w:t>
      </w:r>
      <w:proofErr w:type="gramStart"/>
      <w:r w:rsidRPr="00DB4274">
        <w:rPr>
          <w:rFonts w:ascii="Verdana" w:hAnsi="Verdana"/>
          <w:sz w:val="18"/>
          <w:szCs w:val="18"/>
        </w:rPr>
        <w:t xml:space="preserve">( </w:t>
      </w:r>
      <w:r w:rsidR="00A1259F">
        <w:rPr>
          <w:rFonts w:ascii="Verdana" w:hAnsi="Verdana"/>
          <w:sz w:val="18"/>
          <w:szCs w:val="18"/>
        </w:rPr>
        <w:t xml:space="preserve">   </w:t>
      </w:r>
      <w:r w:rsidRPr="00DB4274">
        <w:rPr>
          <w:rFonts w:ascii="Verdana" w:hAnsi="Verdana"/>
          <w:sz w:val="18"/>
          <w:szCs w:val="18"/>
        </w:rPr>
        <w:t>)</w:t>
      </w:r>
      <w:proofErr w:type="gramEnd"/>
      <w:r w:rsidRPr="00DB4274">
        <w:rPr>
          <w:rFonts w:ascii="Verdana" w:hAnsi="Verdana"/>
          <w:sz w:val="18"/>
          <w:szCs w:val="18"/>
        </w:rPr>
        <w:t xml:space="preserve"> días del mes de _____</w:t>
      </w:r>
      <w:r w:rsidR="00A1259F">
        <w:rPr>
          <w:rFonts w:ascii="Verdana" w:hAnsi="Verdana"/>
          <w:sz w:val="18"/>
          <w:szCs w:val="18"/>
        </w:rPr>
        <w:t>_______</w:t>
      </w:r>
      <w:r w:rsidRPr="00DB4274">
        <w:rPr>
          <w:rFonts w:ascii="Verdana" w:hAnsi="Verdana"/>
          <w:sz w:val="18"/>
          <w:szCs w:val="18"/>
        </w:rPr>
        <w:t xml:space="preserve"> del año 202</w:t>
      </w:r>
      <w:r w:rsidR="00871111">
        <w:rPr>
          <w:rFonts w:ascii="Verdana" w:hAnsi="Verdana"/>
          <w:sz w:val="18"/>
          <w:szCs w:val="18"/>
        </w:rPr>
        <w:t>6</w:t>
      </w:r>
      <w:r w:rsidRPr="00DB4274">
        <w:rPr>
          <w:rFonts w:ascii="Verdana" w:hAnsi="Verdana"/>
          <w:sz w:val="18"/>
          <w:szCs w:val="18"/>
        </w:rPr>
        <w:t>.</w:t>
      </w:r>
    </w:p>
    <w:p w14:paraId="609A5219" w14:textId="77777777" w:rsidR="00871111" w:rsidRPr="00DB4274" w:rsidRDefault="00871111" w:rsidP="004E4E81">
      <w:pPr>
        <w:spacing w:line="360" w:lineRule="auto"/>
        <w:jc w:val="both"/>
        <w:rPr>
          <w:rFonts w:ascii="Verdana" w:hAnsi="Verdana"/>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tblGrid>
      <w:tr w:rsidR="001A4653" w14:paraId="699158C9" w14:textId="77777777" w:rsidTr="001A4653">
        <w:trPr>
          <w:trHeight w:val="2428"/>
          <w:jc w:val="center"/>
        </w:trPr>
        <w:tc>
          <w:tcPr>
            <w:tcW w:w="4414" w:type="dxa"/>
            <w:vAlign w:val="center"/>
          </w:tcPr>
          <w:p w14:paraId="6BA64585" w14:textId="77777777" w:rsidR="001A4653" w:rsidRDefault="001A4653" w:rsidP="004E4E81">
            <w:pPr>
              <w:jc w:val="center"/>
              <w:rPr>
                <w:rFonts w:ascii="Verdana" w:hAnsi="Verdana"/>
                <w:sz w:val="18"/>
                <w:szCs w:val="18"/>
              </w:rPr>
            </w:pPr>
          </w:p>
          <w:p w14:paraId="3395C6F5" w14:textId="77777777" w:rsidR="001A4653" w:rsidRDefault="001A4653" w:rsidP="004E4E81">
            <w:pPr>
              <w:jc w:val="center"/>
              <w:rPr>
                <w:rFonts w:ascii="Verdana" w:hAnsi="Verdana"/>
                <w:sz w:val="18"/>
                <w:szCs w:val="18"/>
              </w:rPr>
            </w:pPr>
          </w:p>
          <w:p w14:paraId="51C3E582" w14:textId="482A384B" w:rsidR="001A4653" w:rsidRDefault="001A4653" w:rsidP="004E4E81">
            <w:pPr>
              <w:jc w:val="center"/>
              <w:rPr>
                <w:rFonts w:ascii="Verdana" w:hAnsi="Verdana"/>
                <w:sz w:val="18"/>
                <w:szCs w:val="18"/>
              </w:rPr>
            </w:pPr>
            <w:r>
              <w:rPr>
                <w:rFonts w:ascii="Verdana" w:hAnsi="Verdana"/>
                <w:sz w:val="18"/>
                <w:szCs w:val="18"/>
              </w:rPr>
              <w:t>___________________________</w:t>
            </w:r>
          </w:p>
          <w:p w14:paraId="107BD431" w14:textId="49AC25BF" w:rsidR="001A4653" w:rsidRDefault="001A4653" w:rsidP="004E4E81">
            <w:pPr>
              <w:jc w:val="center"/>
              <w:rPr>
                <w:rFonts w:ascii="Verdana" w:hAnsi="Verdana"/>
                <w:sz w:val="18"/>
                <w:szCs w:val="18"/>
              </w:rPr>
            </w:pPr>
            <w:r>
              <w:rPr>
                <w:rFonts w:ascii="Verdana" w:hAnsi="Verdana"/>
                <w:sz w:val="18"/>
                <w:szCs w:val="18"/>
              </w:rPr>
              <w:t>(Nombre y apellido)</w:t>
            </w:r>
          </w:p>
          <w:p w14:paraId="478378A6" w14:textId="77777777" w:rsidR="001A4653" w:rsidRDefault="001A4653" w:rsidP="004E4E81">
            <w:pPr>
              <w:jc w:val="center"/>
              <w:rPr>
                <w:rFonts w:ascii="Verdana" w:hAnsi="Verdana"/>
                <w:sz w:val="18"/>
                <w:szCs w:val="18"/>
              </w:rPr>
            </w:pPr>
            <w:r>
              <w:rPr>
                <w:rFonts w:ascii="Verdana" w:hAnsi="Verdana"/>
                <w:sz w:val="18"/>
                <w:szCs w:val="18"/>
              </w:rPr>
              <w:t>Representante Legal</w:t>
            </w:r>
          </w:p>
          <w:p w14:paraId="206BAB65" w14:textId="2D2612C4" w:rsidR="001A4653" w:rsidRDefault="001A4653" w:rsidP="004E4E81">
            <w:pPr>
              <w:jc w:val="center"/>
              <w:rPr>
                <w:rFonts w:ascii="Verdana" w:hAnsi="Verdana"/>
                <w:sz w:val="18"/>
                <w:szCs w:val="18"/>
              </w:rPr>
            </w:pPr>
            <w:r>
              <w:rPr>
                <w:rFonts w:ascii="Verdana" w:hAnsi="Verdana"/>
                <w:sz w:val="18"/>
                <w:szCs w:val="18"/>
              </w:rPr>
              <w:t>(Empresa)</w:t>
            </w:r>
          </w:p>
          <w:p w14:paraId="2A995970" w14:textId="3A5F8ACA" w:rsidR="001A4653" w:rsidRDefault="001A4653" w:rsidP="004E4E81">
            <w:pPr>
              <w:jc w:val="center"/>
              <w:rPr>
                <w:rFonts w:ascii="Verdana" w:hAnsi="Verdana"/>
                <w:sz w:val="18"/>
                <w:szCs w:val="18"/>
              </w:rPr>
            </w:pPr>
            <w:r>
              <w:rPr>
                <w:rFonts w:ascii="Verdana" w:hAnsi="Verdana"/>
                <w:sz w:val="18"/>
                <w:szCs w:val="18"/>
              </w:rPr>
              <w:t>(Correo electrónico)</w:t>
            </w:r>
          </w:p>
        </w:tc>
      </w:tr>
    </w:tbl>
    <w:p w14:paraId="71EB5AB2" w14:textId="77777777" w:rsidR="009C090A" w:rsidRPr="00DB4274" w:rsidRDefault="009C090A" w:rsidP="00DB4274">
      <w:pPr>
        <w:jc w:val="both"/>
        <w:rPr>
          <w:rFonts w:ascii="Verdana" w:hAnsi="Verdana"/>
          <w:sz w:val="18"/>
          <w:szCs w:val="18"/>
        </w:rPr>
      </w:pPr>
    </w:p>
    <w:sectPr w:rsidR="009C090A" w:rsidRPr="00DB4274" w:rsidSect="00743058">
      <w:headerReference w:type="default" r:id="rId8"/>
      <w:footerReference w:type="default" r:id="rId9"/>
      <w:type w:val="continuous"/>
      <w:pgSz w:w="12240" w:h="15840" w:code="122"/>
      <w:pgMar w:top="1417" w:right="1701" w:bottom="1417" w:left="1701" w:header="708"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17361" w14:textId="77777777" w:rsidR="0018228B" w:rsidRDefault="0018228B" w:rsidP="00337503">
      <w:pPr>
        <w:spacing w:after="0" w:line="240" w:lineRule="auto"/>
      </w:pPr>
      <w:r>
        <w:separator/>
      </w:r>
    </w:p>
  </w:endnote>
  <w:endnote w:type="continuationSeparator" w:id="0">
    <w:p w14:paraId="46E47768" w14:textId="77777777" w:rsidR="0018228B" w:rsidRDefault="0018228B" w:rsidP="00337503">
      <w:pPr>
        <w:spacing w:after="0" w:line="240" w:lineRule="auto"/>
      </w:pPr>
      <w:r>
        <w:continuationSeparator/>
      </w:r>
    </w:p>
  </w:endnote>
  <w:endnote w:type="continuationNotice" w:id="1">
    <w:p w14:paraId="4CCD54CF" w14:textId="77777777" w:rsidR="0018228B" w:rsidRDefault="00182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071C" w14:textId="3E89D7FD" w:rsidR="003F2C2E" w:rsidRPr="00F26B34" w:rsidRDefault="003F2C2E" w:rsidP="009276E3">
    <w:pPr>
      <w:pStyle w:val="Piedepgina"/>
      <w:tabs>
        <w:tab w:val="clear" w:pos="4419"/>
        <w:tab w:val="clear" w:pos="8838"/>
        <w:tab w:val="left" w:pos="2453"/>
      </w:tabs>
      <w:rPr>
        <w:rFonts w:ascii="Verdana" w:hAnsi="Verdana"/>
        <w:b/>
        <w:bCs/>
        <w:color w:val="A6A6A6" w:themeColor="background1" w:themeShade="A6"/>
        <w:sz w:val="20"/>
        <w:szCs w:val="20"/>
      </w:rPr>
    </w:pPr>
    <w:r>
      <w:rPr>
        <w:rFonts w:ascii="Verdana" w:hAnsi="Verdana"/>
        <w:b/>
        <w:bCs/>
        <w:color w:val="A6A6A6" w:themeColor="background1" w:themeShade="A6"/>
        <w:sz w:val="20"/>
        <w:szCs w:val="20"/>
      </w:rPr>
      <w:tab/>
    </w:r>
  </w:p>
  <w:p w14:paraId="3B84A985" w14:textId="554BC6C1" w:rsidR="003F2C2E" w:rsidRDefault="003F2C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D0AE" w14:textId="77777777" w:rsidR="0018228B" w:rsidRDefault="0018228B" w:rsidP="00337503">
      <w:pPr>
        <w:spacing w:after="0" w:line="240" w:lineRule="auto"/>
      </w:pPr>
      <w:r>
        <w:separator/>
      </w:r>
    </w:p>
  </w:footnote>
  <w:footnote w:type="continuationSeparator" w:id="0">
    <w:p w14:paraId="11E7F26D" w14:textId="77777777" w:rsidR="0018228B" w:rsidRDefault="0018228B" w:rsidP="00337503">
      <w:pPr>
        <w:spacing w:after="0" w:line="240" w:lineRule="auto"/>
      </w:pPr>
      <w:r>
        <w:continuationSeparator/>
      </w:r>
    </w:p>
  </w:footnote>
  <w:footnote w:type="continuationNotice" w:id="1">
    <w:p w14:paraId="1EBEB151" w14:textId="77777777" w:rsidR="0018228B" w:rsidRDefault="001822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C809" w14:textId="24FE4EB5" w:rsidR="009C090A" w:rsidRDefault="00871111">
    <w:pPr>
      <w:pStyle w:val="Encabezado"/>
    </w:pPr>
    <w:r>
      <w:rPr>
        <w:noProof/>
      </w:rPr>
      <w:drawing>
        <wp:inline distT="0" distB="0" distL="0" distR="0" wp14:anchorId="4B1E3D4F" wp14:editId="53CC2BC1">
          <wp:extent cx="5612130" cy="643890"/>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612130" cy="6438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B0B"/>
    <w:multiLevelType w:val="hybridMultilevel"/>
    <w:tmpl w:val="9EF4A6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DA6061"/>
    <w:multiLevelType w:val="hybridMultilevel"/>
    <w:tmpl w:val="10DC3920"/>
    <w:lvl w:ilvl="0" w:tplc="B6CC3C4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AA4064"/>
    <w:multiLevelType w:val="hybridMultilevel"/>
    <w:tmpl w:val="CF603D54"/>
    <w:lvl w:ilvl="0" w:tplc="EA28979C">
      <w:start w:val="1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CCE4848"/>
    <w:multiLevelType w:val="multilevel"/>
    <w:tmpl w:val="4B0A41DA"/>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81C6CC8"/>
    <w:multiLevelType w:val="hybridMultilevel"/>
    <w:tmpl w:val="FF3AF2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6E2F85"/>
    <w:multiLevelType w:val="hybridMultilevel"/>
    <w:tmpl w:val="C3845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55F396E"/>
    <w:multiLevelType w:val="hybridMultilevel"/>
    <w:tmpl w:val="0C1A9C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5CD3B1E"/>
    <w:multiLevelType w:val="hybridMultilevel"/>
    <w:tmpl w:val="F8C655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E0D3597"/>
    <w:multiLevelType w:val="hybridMultilevel"/>
    <w:tmpl w:val="5F9E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93377CE"/>
    <w:multiLevelType w:val="hybridMultilevel"/>
    <w:tmpl w:val="6376FB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E5715B4"/>
    <w:multiLevelType w:val="hybridMultilevel"/>
    <w:tmpl w:val="C51EAC5A"/>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76870EA"/>
    <w:multiLevelType w:val="hybridMultilevel"/>
    <w:tmpl w:val="54ACC5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8B96F87"/>
    <w:multiLevelType w:val="hybridMultilevel"/>
    <w:tmpl w:val="3A4AB9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FB850BD"/>
    <w:multiLevelType w:val="hybridMultilevel"/>
    <w:tmpl w:val="5534F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8CB6EEE"/>
    <w:multiLevelType w:val="hybridMultilevel"/>
    <w:tmpl w:val="D84C5CF6"/>
    <w:lvl w:ilvl="0" w:tplc="1FD6ACCE">
      <w:start w:val="2"/>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9F52E79"/>
    <w:multiLevelType w:val="hybridMultilevel"/>
    <w:tmpl w:val="DE04D3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A1F717B"/>
    <w:multiLevelType w:val="hybridMultilevel"/>
    <w:tmpl w:val="9AC2A8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BFD1100"/>
    <w:multiLevelType w:val="hybridMultilevel"/>
    <w:tmpl w:val="A9D26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76398417">
    <w:abstractNumId w:val="14"/>
  </w:num>
  <w:num w:numId="2" w16cid:durableId="1629581559">
    <w:abstractNumId w:val="13"/>
  </w:num>
  <w:num w:numId="3" w16cid:durableId="632056566">
    <w:abstractNumId w:val="8"/>
  </w:num>
  <w:num w:numId="4" w16cid:durableId="783575946">
    <w:abstractNumId w:val="0"/>
  </w:num>
  <w:num w:numId="5" w16cid:durableId="1549293600">
    <w:abstractNumId w:val="16"/>
  </w:num>
  <w:num w:numId="6" w16cid:durableId="1901403235">
    <w:abstractNumId w:val="10"/>
  </w:num>
  <w:num w:numId="7" w16cid:durableId="1214579310">
    <w:abstractNumId w:val="2"/>
  </w:num>
  <w:num w:numId="8" w16cid:durableId="826290257">
    <w:abstractNumId w:val="11"/>
  </w:num>
  <w:num w:numId="9" w16cid:durableId="35325665">
    <w:abstractNumId w:val="7"/>
  </w:num>
  <w:num w:numId="10" w16cid:durableId="725646504">
    <w:abstractNumId w:val="15"/>
  </w:num>
  <w:num w:numId="11" w16cid:durableId="1973051241">
    <w:abstractNumId w:val="9"/>
  </w:num>
  <w:num w:numId="12" w16cid:durableId="642471525">
    <w:abstractNumId w:val="12"/>
  </w:num>
  <w:num w:numId="13" w16cid:durableId="271205419">
    <w:abstractNumId w:val="5"/>
  </w:num>
  <w:num w:numId="14" w16cid:durableId="1837188722">
    <w:abstractNumId w:val="17"/>
  </w:num>
  <w:num w:numId="15" w16cid:durableId="371999388">
    <w:abstractNumId w:val="6"/>
  </w:num>
  <w:num w:numId="16" w16cid:durableId="2112701014">
    <w:abstractNumId w:val="4"/>
  </w:num>
  <w:num w:numId="17" w16cid:durableId="714307704">
    <w:abstractNumId w:val="3"/>
  </w:num>
  <w:num w:numId="18" w16cid:durableId="357707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10"/>
    <w:rsid w:val="000031B6"/>
    <w:rsid w:val="00003D76"/>
    <w:rsid w:val="000070E5"/>
    <w:rsid w:val="000105D4"/>
    <w:rsid w:val="00013CDD"/>
    <w:rsid w:val="00015DCA"/>
    <w:rsid w:val="00023BEB"/>
    <w:rsid w:val="00024256"/>
    <w:rsid w:val="00026F88"/>
    <w:rsid w:val="00030122"/>
    <w:rsid w:val="0003332B"/>
    <w:rsid w:val="000339D1"/>
    <w:rsid w:val="0003622D"/>
    <w:rsid w:val="00036717"/>
    <w:rsid w:val="00051099"/>
    <w:rsid w:val="000551DD"/>
    <w:rsid w:val="00065050"/>
    <w:rsid w:val="00072B88"/>
    <w:rsid w:val="00073208"/>
    <w:rsid w:val="000738C7"/>
    <w:rsid w:val="000747A8"/>
    <w:rsid w:val="00074DFB"/>
    <w:rsid w:val="00075AA9"/>
    <w:rsid w:val="00077FAF"/>
    <w:rsid w:val="00082C24"/>
    <w:rsid w:val="00082ED9"/>
    <w:rsid w:val="00084D51"/>
    <w:rsid w:val="00087A13"/>
    <w:rsid w:val="000A0A7D"/>
    <w:rsid w:val="000A3C2D"/>
    <w:rsid w:val="000A48E2"/>
    <w:rsid w:val="000A490C"/>
    <w:rsid w:val="000B5E58"/>
    <w:rsid w:val="000B7474"/>
    <w:rsid w:val="000C44F8"/>
    <w:rsid w:val="000C4FA2"/>
    <w:rsid w:val="000C7895"/>
    <w:rsid w:val="000D2667"/>
    <w:rsid w:val="000D35FB"/>
    <w:rsid w:val="000D3C83"/>
    <w:rsid w:val="000E44FE"/>
    <w:rsid w:val="000E4784"/>
    <w:rsid w:val="000F0F7C"/>
    <w:rsid w:val="000F551A"/>
    <w:rsid w:val="000F6434"/>
    <w:rsid w:val="00102AEE"/>
    <w:rsid w:val="00110A30"/>
    <w:rsid w:val="0011681E"/>
    <w:rsid w:val="0012197A"/>
    <w:rsid w:val="001219B0"/>
    <w:rsid w:val="00121AF2"/>
    <w:rsid w:val="001246CE"/>
    <w:rsid w:val="00124975"/>
    <w:rsid w:val="0012797C"/>
    <w:rsid w:val="0012798A"/>
    <w:rsid w:val="00127B78"/>
    <w:rsid w:val="00141433"/>
    <w:rsid w:val="001625B2"/>
    <w:rsid w:val="00164217"/>
    <w:rsid w:val="0018228B"/>
    <w:rsid w:val="00185BD8"/>
    <w:rsid w:val="001869F4"/>
    <w:rsid w:val="001923EE"/>
    <w:rsid w:val="001974B6"/>
    <w:rsid w:val="001A4653"/>
    <w:rsid w:val="001A4995"/>
    <w:rsid w:val="001B1AC3"/>
    <w:rsid w:val="001B1BD7"/>
    <w:rsid w:val="001B1C68"/>
    <w:rsid w:val="001B1D91"/>
    <w:rsid w:val="001B6270"/>
    <w:rsid w:val="001C3A42"/>
    <w:rsid w:val="001C775F"/>
    <w:rsid w:val="001C7D19"/>
    <w:rsid w:val="001D792D"/>
    <w:rsid w:val="001D7E97"/>
    <w:rsid w:val="001E3AD3"/>
    <w:rsid w:val="001F069F"/>
    <w:rsid w:val="001F1ED1"/>
    <w:rsid w:val="001F1FA0"/>
    <w:rsid w:val="001F3257"/>
    <w:rsid w:val="001F6059"/>
    <w:rsid w:val="00202EB6"/>
    <w:rsid w:val="00205688"/>
    <w:rsid w:val="002071E6"/>
    <w:rsid w:val="002112B7"/>
    <w:rsid w:val="002315AB"/>
    <w:rsid w:val="00236533"/>
    <w:rsid w:val="00236C2D"/>
    <w:rsid w:val="00240A28"/>
    <w:rsid w:val="00251CCB"/>
    <w:rsid w:val="00254A6B"/>
    <w:rsid w:val="00256A54"/>
    <w:rsid w:val="00256FC0"/>
    <w:rsid w:val="002574F4"/>
    <w:rsid w:val="00261A27"/>
    <w:rsid w:val="002660EA"/>
    <w:rsid w:val="00275C18"/>
    <w:rsid w:val="00275FBB"/>
    <w:rsid w:val="00280D25"/>
    <w:rsid w:val="0028452D"/>
    <w:rsid w:val="0029173A"/>
    <w:rsid w:val="00293286"/>
    <w:rsid w:val="002946B3"/>
    <w:rsid w:val="002A3B52"/>
    <w:rsid w:val="002A5516"/>
    <w:rsid w:val="002B11DC"/>
    <w:rsid w:val="002B124E"/>
    <w:rsid w:val="002B75CD"/>
    <w:rsid w:val="002C104B"/>
    <w:rsid w:val="002C3FDA"/>
    <w:rsid w:val="002D1BAB"/>
    <w:rsid w:val="002D2BBF"/>
    <w:rsid w:val="002D3719"/>
    <w:rsid w:val="002D68A9"/>
    <w:rsid w:val="002E4059"/>
    <w:rsid w:val="002F0E3E"/>
    <w:rsid w:val="002F4A2F"/>
    <w:rsid w:val="002F60D7"/>
    <w:rsid w:val="002F6D74"/>
    <w:rsid w:val="002F6F48"/>
    <w:rsid w:val="003020FF"/>
    <w:rsid w:val="00304312"/>
    <w:rsid w:val="00315141"/>
    <w:rsid w:val="00316931"/>
    <w:rsid w:val="003233A8"/>
    <w:rsid w:val="00325F8D"/>
    <w:rsid w:val="003274B5"/>
    <w:rsid w:val="0032778E"/>
    <w:rsid w:val="00330C7F"/>
    <w:rsid w:val="0033135E"/>
    <w:rsid w:val="00333D5C"/>
    <w:rsid w:val="00337503"/>
    <w:rsid w:val="00337C83"/>
    <w:rsid w:val="003522AB"/>
    <w:rsid w:val="00355084"/>
    <w:rsid w:val="003554F0"/>
    <w:rsid w:val="003559AB"/>
    <w:rsid w:val="00362CC7"/>
    <w:rsid w:val="00377D3F"/>
    <w:rsid w:val="00382C14"/>
    <w:rsid w:val="00385649"/>
    <w:rsid w:val="00386913"/>
    <w:rsid w:val="00386C98"/>
    <w:rsid w:val="0039028B"/>
    <w:rsid w:val="003A1AF0"/>
    <w:rsid w:val="003A3A55"/>
    <w:rsid w:val="003A43FC"/>
    <w:rsid w:val="003A6310"/>
    <w:rsid w:val="003B19A2"/>
    <w:rsid w:val="003B3033"/>
    <w:rsid w:val="003B7D94"/>
    <w:rsid w:val="003D4783"/>
    <w:rsid w:val="003D5EAC"/>
    <w:rsid w:val="003E1F96"/>
    <w:rsid w:val="003F2C2E"/>
    <w:rsid w:val="00400CBB"/>
    <w:rsid w:val="00404948"/>
    <w:rsid w:val="0040531A"/>
    <w:rsid w:val="00410155"/>
    <w:rsid w:val="004112DB"/>
    <w:rsid w:val="00422975"/>
    <w:rsid w:val="00422B61"/>
    <w:rsid w:val="00422EE1"/>
    <w:rsid w:val="004235EA"/>
    <w:rsid w:val="00436CD3"/>
    <w:rsid w:val="00440074"/>
    <w:rsid w:val="00440AD3"/>
    <w:rsid w:val="00441CA1"/>
    <w:rsid w:val="00454F0F"/>
    <w:rsid w:val="004575C2"/>
    <w:rsid w:val="00457694"/>
    <w:rsid w:val="00464BC8"/>
    <w:rsid w:val="00464E53"/>
    <w:rsid w:val="00472DB3"/>
    <w:rsid w:val="00473324"/>
    <w:rsid w:val="004768F5"/>
    <w:rsid w:val="004813CD"/>
    <w:rsid w:val="00483A41"/>
    <w:rsid w:val="00486560"/>
    <w:rsid w:val="00486B74"/>
    <w:rsid w:val="00486F12"/>
    <w:rsid w:val="00486F68"/>
    <w:rsid w:val="004875D7"/>
    <w:rsid w:val="004A24ED"/>
    <w:rsid w:val="004B07B6"/>
    <w:rsid w:val="004B25D4"/>
    <w:rsid w:val="004B30C8"/>
    <w:rsid w:val="004B352D"/>
    <w:rsid w:val="004C734E"/>
    <w:rsid w:val="004C7A48"/>
    <w:rsid w:val="004D5338"/>
    <w:rsid w:val="004D564F"/>
    <w:rsid w:val="004D71A5"/>
    <w:rsid w:val="004E02A0"/>
    <w:rsid w:val="004E4E81"/>
    <w:rsid w:val="004E50C0"/>
    <w:rsid w:val="004F4FF9"/>
    <w:rsid w:val="0050263A"/>
    <w:rsid w:val="00507A19"/>
    <w:rsid w:val="00512883"/>
    <w:rsid w:val="00513689"/>
    <w:rsid w:val="005138C9"/>
    <w:rsid w:val="005148FC"/>
    <w:rsid w:val="005165C9"/>
    <w:rsid w:val="005204FC"/>
    <w:rsid w:val="00523595"/>
    <w:rsid w:val="00533951"/>
    <w:rsid w:val="00541D29"/>
    <w:rsid w:val="00546D00"/>
    <w:rsid w:val="00547EF5"/>
    <w:rsid w:val="00554DC7"/>
    <w:rsid w:val="00555DD6"/>
    <w:rsid w:val="00566958"/>
    <w:rsid w:val="00577ACC"/>
    <w:rsid w:val="00581EB7"/>
    <w:rsid w:val="00590786"/>
    <w:rsid w:val="005937BC"/>
    <w:rsid w:val="0059506D"/>
    <w:rsid w:val="005A5D19"/>
    <w:rsid w:val="005A5E65"/>
    <w:rsid w:val="005A6E08"/>
    <w:rsid w:val="005B2ED3"/>
    <w:rsid w:val="005B54EE"/>
    <w:rsid w:val="005B7490"/>
    <w:rsid w:val="005C0EFA"/>
    <w:rsid w:val="005C230E"/>
    <w:rsid w:val="005C48C4"/>
    <w:rsid w:val="005C568E"/>
    <w:rsid w:val="005D5CA8"/>
    <w:rsid w:val="005D6134"/>
    <w:rsid w:val="005E12CD"/>
    <w:rsid w:val="005E62C4"/>
    <w:rsid w:val="005E70BD"/>
    <w:rsid w:val="005E736A"/>
    <w:rsid w:val="005F07ED"/>
    <w:rsid w:val="005F14F9"/>
    <w:rsid w:val="005F5318"/>
    <w:rsid w:val="005F5A99"/>
    <w:rsid w:val="005F6492"/>
    <w:rsid w:val="005F749F"/>
    <w:rsid w:val="00605C06"/>
    <w:rsid w:val="0061048A"/>
    <w:rsid w:val="0061264C"/>
    <w:rsid w:val="006230C3"/>
    <w:rsid w:val="0063036C"/>
    <w:rsid w:val="006305B1"/>
    <w:rsid w:val="00641CEE"/>
    <w:rsid w:val="006479B9"/>
    <w:rsid w:val="00653DA4"/>
    <w:rsid w:val="006559FC"/>
    <w:rsid w:val="00657736"/>
    <w:rsid w:val="006700F5"/>
    <w:rsid w:val="00674227"/>
    <w:rsid w:val="00674FE3"/>
    <w:rsid w:val="006857B4"/>
    <w:rsid w:val="00695C55"/>
    <w:rsid w:val="00695FFC"/>
    <w:rsid w:val="006A0D3A"/>
    <w:rsid w:val="006B55DC"/>
    <w:rsid w:val="006C33E2"/>
    <w:rsid w:val="006C3C6A"/>
    <w:rsid w:val="006C6495"/>
    <w:rsid w:val="006D15A4"/>
    <w:rsid w:val="006D3F1B"/>
    <w:rsid w:val="006D7C6F"/>
    <w:rsid w:val="006E2DB9"/>
    <w:rsid w:val="006E6B5A"/>
    <w:rsid w:val="006F39DB"/>
    <w:rsid w:val="006F4B5A"/>
    <w:rsid w:val="006F7EB3"/>
    <w:rsid w:val="00700244"/>
    <w:rsid w:val="00704B9E"/>
    <w:rsid w:val="00705C53"/>
    <w:rsid w:val="007101EC"/>
    <w:rsid w:val="00714C1A"/>
    <w:rsid w:val="00722977"/>
    <w:rsid w:val="00727E64"/>
    <w:rsid w:val="00730309"/>
    <w:rsid w:val="00732B11"/>
    <w:rsid w:val="0073511C"/>
    <w:rsid w:val="00743058"/>
    <w:rsid w:val="00744A7B"/>
    <w:rsid w:val="00760359"/>
    <w:rsid w:val="00760A39"/>
    <w:rsid w:val="007652B7"/>
    <w:rsid w:val="00765A67"/>
    <w:rsid w:val="00782002"/>
    <w:rsid w:val="00783B8E"/>
    <w:rsid w:val="00784D10"/>
    <w:rsid w:val="00790634"/>
    <w:rsid w:val="00792A2A"/>
    <w:rsid w:val="007A0C09"/>
    <w:rsid w:val="007A22A0"/>
    <w:rsid w:val="007A36EF"/>
    <w:rsid w:val="007A5B9D"/>
    <w:rsid w:val="007A62F2"/>
    <w:rsid w:val="007A6C51"/>
    <w:rsid w:val="007B7609"/>
    <w:rsid w:val="007B7805"/>
    <w:rsid w:val="007B7E74"/>
    <w:rsid w:val="007C10DF"/>
    <w:rsid w:val="007C3D20"/>
    <w:rsid w:val="007D4451"/>
    <w:rsid w:val="007D4F85"/>
    <w:rsid w:val="007D573C"/>
    <w:rsid w:val="007D658A"/>
    <w:rsid w:val="007E1558"/>
    <w:rsid w:val="007E2551"/>
    <w:rsid w:val="007E37FC"/>
    <w:rsid w:val="007E42CD"/>
    <w:rsid w:val="007E4DB5"/>
    <w:rsid w:val="007F3201"/>
    <w:rsid w:val="00802B3E"/>
    <w:rsid w:val="00813777"/>
    <w:rsid w:val="00813DB5"/>
    <w:rsid w:val="00817BA3"/>
    <w:rsid w:val="008202C3"/>
    <w:rsid w:val="0082231F"/>
    <w:rsid w:val="0083091D"/>
    <w:rsid w:val="00840491"/>
    <w:rsid w:val="00840B78"/>
    <w:rsid w:val="00854713"/>
    <w:rsid w:val="00855301"/>
    <w:rsid w:val="00856C0F"/>
    <w:rsid w:val="008570F9"/>
    <w:rsid w:val="008571AC"/>
    <w:rsid w:val="00871111"/>
    <w:rsid w:val="00875729"/>
    <w:rsid w:val="008759F4"/>
    <w:rsid w:val="00881AFC"/>
    <w:rsid w:val="008851D2"/>
    <w:rsid w:val="00893EC0"/>
    <w:rsid w:val="00894690"/>
    <w:rsid w:val="008A03A1"/>
    <w:rsid w:val="008A41F4"/>
    <w:rsid w:val="008A4B66"/>
    <w:rsid w:val="008B06D0"/>
    <w:rsid w:val="008B6F33"/>
    <w:rsid w:val="008C146F"/>
    <w:rsid w:val="008C3F35"/>
    <w:rsid w:val="008C49C4"/>
    <w:rsid w:val="008D2578"/>
    <w:rsid w:val="008D2CE2"/>
    <w:rsid w:val="008D355D"/>
    <w:rsid w:val="008D39A0"/>
    <w:rsid w:val="008D4935"/>
    <w:rsid w:val="008E16D3"/>
    <w:rsid w:val="008E2619"/>
    <w:rsid w:val="008E6D6E"/>
    <w:rsid w:val="008E7473"/>
    <w:rsid w:val="008F502C"/>
    <w:rsid w:val="00900C23"/>
    <w:rsid w:val="00901478"/>
    <w:rsid w:val="009055C0"/>
    <w:rsid w:val="0092463E"/>
    <w:rsid w:val="0092603C"/>
    <w:rsid w:val="00927055"/>
    <w:rsid w:val="009274D7"/>
    <w:rsid w:val="009276E3"/>
    <w:rsid w:val="00934677"/>
    <w:rsid w:val="009405E6"/>
    <w:rsid w:val="009437FD"/>
    <w:rsid w:val="0094424C"/>
    <w:rsid w:val="009451B0"/>
    <w:rsid w:val="009458D5"/>
    <w:rsid w:val="00947C79"/>
    <w:rsid w:val="00960D57"/>
    <w:rsid w:val="00960F5C"/>
    <w:rsid w:val="00963E1D"/>
    <w:rsid w:val="0096659B"/>
    <w:rsid w:val="00966EF9"/>
    <w:rsid w:val="00970284"/>
    <w:rsid w:val="00970B52"/>
    <w:rsid w:val="00975DB5"/>
    <w:rsid w:val="009777C0"/>
    <w:rsid w:val="00982B5F"/>
    <w:rsid w:val="00984454"/>
    <w:rsid w:val="00984C37"/>
    <w:rsid w:val="00990E2E"/>
    <w:rsid w:val="00994DC0"/>
    <w:rsid w:val="009A3A0F"/>
    <w:rsid w:val="009A6561"/>
    <w:rsid w:val="009A742A"/>
    <w:rsid w:val="009C090A"/>
    <w:rsid w:val="009C1285"/>
    <w:rsid w:val="009D0CB1"/>
    <w:rsid w:val="009D4E9F"/>
    <w:rsid w:val="009E0AF8"/>
    <w:rsid w:val="009E148D"/>
    <w:rsid w:val="009E1DE0"/>
    <w:rsid w:val="009E463B"/>
    <w:rsid w:val="009E6DF4"/>
    <w:rsid w:val="009F0C8E"/>
    <w:rsid w:val="00A02DA7"/>
    <w:rsid w:val="00A1259F"/>
    <w:rsid w:val="00A21B21"/>
    <w:rsid w:val="00A23394"/>
    <w:rsid w:val="00A23926"/>
    <w:rsid w:val="00A26101"/>
    <w:rsid w:val="00A2775A"/>
    <w:rsid w:val="00A31E1E"/>
    <w:rsid w:val="00A40856"/>
    <w:rsid w:val="00A42613"/>
    <w:rsid w:val="00A42B79"/>
    <w:rsid w:val="00A4589F"/>
    <w:rsid w:val="00A50E50"/>
    <w:rsid w:val="00A546FB"/>
    <w:rsid w:val="00A55F16"/>
    <w:rsid w:val="00A61DAF"/>
    <w:rsid w:val="00A67C93"/>
    <w:rsid w:val="00A80047"/>
    <w:rsid w:val="00A80B5F"/>
    <w:rsid w:val="00AA02A9"/>
    <w:rsid w:val="00AA63AE"/>
    <w:rsid w:val="00AB0814"/>
    <w:rsid w:val="00AB74F0"/>
    <w:rsid w:val="00AC1478"/>
    <w:rsid w:val="00AC25AE"/>
    <w:rsid w:val="00AC308A"/>
    <w:rsid w:val="00AC3A75"/>
    <w:rsid w:val="00AD08E2"/>
    <w:rsid w:val="00AD5531"/>
    <w:rsid w:val="00AD7342"/>
    <w:rsid w:val="00AD7714"/>
    <w:rsid w:val="00AE2336"/>
    <w:rsid w:val="00AF1DB5"/>
    <w:rsid w:val="00B0334B"/>
    <w:rsid w:val="00B03688"/>
    <w:rsid w:val="00B05093"/>
    <w:rsid w:val="00B06EBC"/>
    <w:rsid w:val="00B06FEB"/>
    <w:rsid w:val="00B07F39"/>
    <w:rsid w:val="00B108BF"/>
    <w:rsid w:val="00B12A4A"/>
    <w:rsid w:val="00B12C53"/>
    <w:rsid w:val="00B14856"/>
    <w:rsid w:val="00B16D97"/>
    <w:rsid w:val="00B22C61"/>
    <w:rsid w:val="00B2564C"/>
    <w:rsid w:val="00B272D7"/>
    <w:rsid w:val="00B279D1"/>
    <w:rsid w:val="00B479FE"/>
    <w:rsid w:val="00B51031"/>
    <w:rsid w:val="00B60544"/>
    <w:rsid w:val="00B843A7"/>
    <w:rsid w:val="00B907B4"/>
    <w:rsid w:val="00B90E3F"/>
    <w:rsid w:val="00B92C63"/>
    <w:rsid w:val="00B92F81"/>
    <w:rsid w:val="00BA1F0E"/>
    <w:rsid w:val="00BA389C"/>
    <w:rsid w:val="00BA53B0"/>
    <w:rsid w:val="00BA5A4F"/>
    <w:rsid w:val="00BB1090"/>
    <w:rsid w:val="00BB4049"/>
    <w:rsid w:val="00BB71F9"/>
    <w:rsid w:val="00BC32A2"/>
    <w:rsid w:val="00BC5858"/>
    <w:rsid w:val="00BD1CC6"/>
    <w:rsid w:val="00BE0D40"/>
    <w:rsid w:val="00BE1E4C"/>
    <w:rsid w:val="00BE3941"/>
    <w:rsid w:val="00BE5F59"/>
    <w:rsid w:val="00BE7CFC"/>
    <w:rsid w:val="00BF1CC6"/>
    <w:rsid w:val="00C0230F"/>
    <w:rsid w:val="00C17471"/>
    <w:rsid w:val="00C340F8"/>
    <w:rsid w:val="00C34337"/>
    <w:rsid w:val="00C35D12"/>
    <w:rsid w:val="00C42AF4"/>
    <w:rsid w:val="00C43347"/>
    <w:rsid w:val="00C46C32"/>
    <w:rsid w:val="00C47C03"/>
    <w:rsid w:val="00C56014"/>
    <w:rsid w:val="00C57537"/>
    <w:rsid w:val="00C60B0D"/>
    <w:rsid w:val="00C72399"/>
    <w:rsid w:val="00C7498F"/>
    <w:rsid w:val="00C77DDC"/>
    <w:rsid w:val="00C83FDA"/>
    <w:rsid w:val="00C86BD2"/>
    <w:rsid w:val="00C909DA"/>
    <w:rsid w:val="00C91B75"/>
    <w:rsid w:val="00C92583"/>
    <w:rsid w:val="00CA5AE7"/>
    <w:rsid w:val="00CA7CF3"/>
    <w:rsid w:val="00CB6689"/>
    <w:rsid w:val="00CB7533"/>
    <w:rsid w:val="00CC18CF"/>
    <w:rsid w:val="00CC2C30"/>
    <w:rsid w:val="00CC6227"/>
    <w:rsid w:val="00CD1989"/>
    <w:rsid w:val="00CD1D70"/>
    <w:rsid w:val="00CD3354"/>
    <w:rsid w:val="00CD427C"/>
    <w:rsid w:val="00CD50CE"/>
    <w:rsid w:val="00CD6799"/>
    <w:rsid w:val="00CE2DA4"/>
    <w:rsid w:val="00CE6CE7"/>
    <w:rsid w:val="00CF03D9"/>
    <w:rsid w:val="00CF75F9"/>
    <w:rsid w:val="00CF79EA"/>
    <w:rsid w:val="00D01CE2"/>
    <w:rsid w:val="00D030A3"/>
    <w:rsid w:val="00D13365"/>
    <w:rsid w:val="00D13626"/>
    <w:rsid w:val="00D164DB"/>
    <w:rsid w:val="00D200A3"/>
    <w:rsid w:val="00D20204"/>
    <w:rsid w:val="00D20AFF"/>
    <w:rsid w:val="00D24257"/>
    <w:rsid w:val="00D256D6"/>
    <w:rsid w:val="00D26C29"/>
    <w:rsid w:val="00D34FC7"/>
    <w:rsid w:val="00D3577A"/>
    <w:rsid w:val="00D3578B"/>
    <w:rsid w:val="00D465A3"/>
    <w:rsid w:val="00D53C67"/>
    <w:rsid w:val="00D550EC"/>
    <w:rsid w:val="00D60B31"/>
    <w:rsid w:val="00D6716E"/>
    <w:rsid w:val="00D70421"/>
    <w:rsid w:val="00D705FC"/>
    <w:rsid w:val="00D7345B"/>
    <w:rsid w:val="00D73F52"/>
    <w:rsid w:val="00D77A66"/>
    <w:rsid w:val="00D8754F"/>
    <w:rsid w:val="00D92F45"/>
    <w:rsid w:val="00D943BF"/>
    <w:rsid w:val="00D9677A"/>
    <w:rsid w:val="00D97E86"/>
    <w:rsid w:val="00DA3730"/>
    <w:rsid w:val="00DA6CEA"/>
    <w:rsid w:val="00DB04BF"/>
    <w:rsid w:val="00DB4274"/>
    <w:rsid w:val="00DB652F"/>
    <w:rsid w:val="00DC3BA3"/>
    <w:rsid w:val="00DC69C2"/>
    <w:rsid w:val="00DC7637"/>
    <w:rsid w:val="00DD0714"/>
    <w:rsid w:val="00DD1A15"/>
    <w:rsid w:val="00DD3BD7"/>
    <w:rsid w:val="00DE05A2"/>
    <w:rsid w:val="00DE18D3"/>
    <w:rsid w:val="00DE3760"/>
    <w:rsid w:val="00DE4A49"/>
    <w:rsid w:val="00DE620D"/>
    <w:rsid w:val="00DE6C20"/>
    <w:rsid w:val="00E0184D"/>
    <w:rsid w:val="00E02A85"/>
    <w:rsid w:val="00E02F7B"/>
    <w:rsid w:val="00E03510"/>
    <w:rsid w:val="00E17B24"/>
    <w:rsid w:val="00E2155A"/>
    <w:rsid w:val="00E21651"/>
    <w:rsid w:val="00E24879"/>
    <w:rsid w:val="00E25195"/>
    <w:rsid w:val="00E26617"/>
    <w:rsid w:val="00E30DD5"/>
    <w:rsid w:val="00E34047"/>
    <w:rsid w:val="00E4473C"/>
    <w:rsid w:val="00E46468"/>
    <w:rsid w:val="00E470DE"/>
    <w:rsid w:val="00E50D47"/>
    <w:rsid w:val="00E56244"/>
    <w:rsid w:val="00E56C6D"/>
    <w:rsid w:val="00E57843"/>
    <w:rsid w:val="00E668CB"/>
    <w:rsid w:val="00E745B4"/>
    <w:rsid w:val="00E779FD"/>
    <w:rsid w:val="00E84895"/>
    <w:rsid w:val="00E93304"/>
    <w:rsid w:val="00E94019"/>
    <w:rsid w:val="00E953D3"/>
    <w:rsid w:val="00E96F68"/>
    <w:rsid w:val="00EA2FBF"/>
    <w:rsid w:val="00EB063A"/>
    <w:rsid w:val="00EB5952"/>
    <w:rsid w:val="00EB7A68"/>
    <w:rsid w:val="00EB7B08"/>
    <w:rsid w:val="00EC1B20"/>
    <w:rsid w:val="00ED0BC7"/>
    <w:rsid w:val="00ED17C2"/>
    <w:rsid w:val="00ED408F"/>
    <w:rsid w:val="00ED7BD5"/>
    <w:rsid w:val="00EE416F"/>
    <w:rsid w:val="00EE688D"/>
    <w:rsid w:val="00EF07E5"/>
    <w:rsid w:val="00EF121F"/>
    <w:rsid w:val="00EF2311"/>
    <w:rsid w:val="00EF552E"/>
    <w:rsid w:val="00EF5D83"/>
    <w:rsid w:val="00EF700C"/>
    <w:rsid w:val="00EF75D8"/>
    <w:rsid w:val="00F01254"/>
    <w:rsid w:val="00F03178"/>
    <w:rsid w:val="00F06A37"/>
    <w:rsid w:val="00F2152D"/>
    <w:rsid w:val="00F227F5"/>
    <w:rsid w:val="00F26426"/>
    <w:rsid w:val="00F26B34"/>
    <w:rsid w:val="00F27784"/>
    <w:rsid w:val="00F279C8"/>
    <w:rsid w:val="00F27CFB"/>
    <w:rsid w:val="00F3023B"/>
    <w:rsid w:val="00F3203C"/>
    <w:rsid w:val="00F32D65"/>
    <w:rsid w:val="00F35B82"/>
    <w:rsid w:val="00F41802"/>
    <w:rsid w:val="00F44989"/>
    <w:rsid w:val="00F4597B"/>
    <w:rsid w:val="00F47F2A"/>
    <w:rsid w:val="00F50461"/>
    <w:rsid w:val="00F53770"/>
    <w:rsid w:val="00F53D57"/>
    <w:rsid w:val="00F55A39"/>
    <w:rsid w:val="00F61E8F"/>
    <w:rsid w:val="00F77A73"/>
    <w:rsid w:val="00F77BE9"/>
    <w:rsid w:val="00F81763"/>
    <w:rsid w:val="00F82C86"/>
    <w:rsid w:val="00F84B24"/>
    <w:rsid w:val="00F85914"/>
    <w:rsid w:val="00F90A57"/>
    <w:rsid w:val="00FA075C"/>
    <w:rsid w:val="00FA0901"/>
    <w:rsid w:val="00FA2891"/>
    <w:rsid w:val="00FA4E0D"/>
    <w:rsid w:val="00FB4DBF"/>
    <w:rsid w:val="00FC7244"/>
    <w:rsid w:val="00FC7D3A"/>
    <w:rsid w:val="00FD2565"/>
    <w:rsid w:val="00FD3CC6"/>
    <w:rsid w:val="00FD420F"/>
    <w:rsid w:val="00FD5CBD"/>
    <w:rsid w:val="00FE12BB"/>
    <w:rsid w:val="00FE411F"/>
    <w:rsid w:val="00FF0F4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13A86"/>
  <w15:chartTrackingRefBased/>
  <w15:docId w15:val="{31568802-9112-4EE2-8A74-D8EF8A4B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75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7503"/>
    <w:rPr>
      <w:noProof/>
    </w:rPr>
  </w:style>
  <w:style w:type="paragraph" w:styleId="Piedepgina">
    <w:name w:val="footer"/>
    <w:basedOn w:val="Normal"/>
    <w:link w:val="PiedepginaCar"/>
    <w:uiPriority w:val="99"/>
    <w:unhideWhenUsed/>
    <w:rsid w:val="003375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7503"/>
    <w:rPr>
      <w:noProof/>
    </w:rPr>
  </w:style>
  <w:style w:type="paragraph" w:styleId="NormalWeb">
    <w:name w:val="Normal (Web)"/>
    <w:basedOn w:val="Normal"/>
    <w:uiPriority w:val="99"/>
    <w:unhideWhenUsed/>
    <w:rsid w:val="00337503"/>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EB5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E7CFC"/>
    <w:pPr>
      <w:spacing w:after="0" w:line="240" w:lineRule="auto"/>
    </w:pPr>
    <w:rPr>
      <w:noProof/>
    </w:rPr>
  </w:style>
  <w:style w:type="paragraph" w:styleId="Prrafodelista">
    <w:name w:val="List Paragraph"/>
    <w:basedOn w:val="Normal"/>
    <w:uiPriority w:val="34"/>
    <w:qFormat/>
    <w:rsid w:val="007B7805"/>
    <w:pPr>
      <w:ind w:left="720"/>
      <w:contextualSpacing/>
    </w:pPr>
  </w:style>
  <w:style w:type="character" w:styleId="Hipervnculo">
    <w:name w:val="Hyperlink"/>
    <w:basedOn w:val="Fuentedeprrafopredeter"/>
    <w:uiPriority w:val="99"/>
    <w:unhideWhenUsed/>
    <w:rsid w:val="00CC2C30"/>
    <w:rPr>
      <w:color w:val="9454C3" w:themeColor="hyperlink"/>
      <w:u w:val="single"/>
    </w:rPr>
  </w:style>
  <w:style w:type="character" w:styleId="Mencinsinresolver">
    <w:name w:val="Unresolved Mention"/>
    <w:basedOn w:val="Fuentedeprrafopredeter"/>
    <w:uiPriority w:val="99"/>
    <w:semiHidden/>
    <w:unhideWhenUsed/>
    <w:rsid w:val="00CC2C30"/>
    <w:rPr>
      <w:color w:val="605E5C"/>
      <w:shd w:val="clear" w:color="auto" w:fill="E1DFDD"/>
    </w:rPr>
  </w:style>
  <w:style w:type="character" w:styleId="Refdecomentario">
    <w:name w:val="annotation reference"/>
    <w:basedOn w:val="Fuentedeprrafopredeter"/>
    <w:uiPriority w:val="99"/>
    <w:semiHidden/>
    <w:unhideWhenUsed/>
    <w:rsid w:val="00C47C03"/>
    <w:rPr>
      <w:sz w:val="16"/>
      <w:szCs w:val="16"/>
    </w:rPr>
  </w:style>
  <w:style w:type="paragraph" w:styleId="Textocomentario">
    <w:name w:val="annotation text"/>
    <w:basedOn w:val="Normal"/>
    <w:link w:val="TextocomentarioCar"/>
    <w:uiPriority w:val="99"/>
    <w:semiHidden/>
    <w:unhideWhenUsed/>
    <w:rsid w:val="00C47C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7C03"/>
    <w:rPr>
      <w:sz w:val="20"/>
      <w:szCs w:val="20"/>
    </w:rPr>
  </w:style>
  <w:style w:type="paragraph" w:styleId="Asuntodelcomentario">
    <w:name w:val="annotation subject"/>
    <w:basedOn w:val="Textocomentario"/>
    <w:next w:val="Textocomentario"/>
    <w:link w:val="AsuntodelcomentarioCar"/>
    <w:uiPriority w:val="99"/>
    <w:semiHidden/>
    <w:unhideWhenUsed/>
    <w:rsid w:val="00C47C03"/>
    <w:rPr>
      <w:b/>
      <w:bCs/>
    </w:rPr>
  </w:style>
  <w:style w:type="character" w:customStyle="1" w:styleId="AsuntodelcomentarioCar">
    <w:name w:val="Asunto del comentario Car"/>
    <w:basedOn w:val="TextocomentarioCar"/>
    <w:link w:val="Asuntodelcomentario"/>
    <w:uiPriority w:val="99"/>
    <w:semiHidden/>
    <w:rsid w:val="00C47C03"/>
    <w:rPr>
      <w:b/>
      <w:bCs/>
      <w:sz w:val="20"/>
      <w:szCs w:val="20"/>
    </w:rPr>
  </w:style>
  <w:style w:type="paragraph" w:styleId="Revisin">
    <w:name w:val="Revision"/>
    <w:hidden/>
    <w:uiPriority w:val="99"/>
    <w:semiHidden/>
    <w:rsid w:val="005F07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4210">
      <w:bodyDiv w:val="1"/>
      <w:marLeft w:val="0"/>
      <w:marRight w:val="0"/>
      <w:marTop w:val="0"/>
      <w:marBottom w:val="0"/>
      <w:divBdr>
        <w:top w:val="none" w:sz="0" w:space="0" w:color="auto"/>
        <w:left w:val="none" w:sz="0" w:space="0" w:color="auto"/>
        <w:bottom w:val="none" w:sz="0" w:space="0" w:color="auto"/>
        <w:right w:val="none" w:sz="0" w:space="0" w:color="auto"/>
      </w:divBdr>
    </w:div>
    <w:div w:id="235211767">
      <w:bodyDiv w:val="1"/>
      <w:marLeft w:val="0"/>
      <w:marRight w:val="0"/>
      <w:marTop w:val="0"/>
      <w:marBottom w:val="0"/>
      <w:divBdr>
        <w:top w:val="none" w:sz="0" w:space="0" w:color="auto"/>
        <w:left w:val="none" w:sz="0" w:space="0" w:color="auto"/>
        <w:bottom w:val="none" w:sz="0" w:space="0" w:color="auto"/>
        <w:right w:val="none" w:sz="0" w:space="0" w:color="auto"/>
      </w:divBdr>
    </w:div>
    <w:div w:id="293801331">
      <w:bodyDiv w:val="1"/>
      <w:marLeft w:val="0"/>
      <w:marRight w:val="0"/>
      <w:marTop w:val="0"/>
      <w:marBottom w:val="0"/>
      <w:divBdr>
        <w:top w:val="none" w:sz="0" w:space="0" w:color="auto"/>
        <w:left w:val="none" w:sz="0" w:space="0" w:color="auto"/>
        <w:bottom w:val="none" w:sz="0" w:space="0" w:color="auto"/>
        <w:right w:val="none" w:sz="0" w:space="0" w:color="auto"/>
      </w:divBdr>
    </w:div>
    <w:div w:id="1547445956">
      <w:bodyDiv w:val="1"/>
      <w:marLeft w:val="0"/>
      <w:marRight w:val="0"/>
      <w:marTop w:val="0"/>
      <w:marBottom w:val="0"/>
      <w:divBdr>
        <w:top w:val="none" w:sz="0" w:space="0" w:color="auto"/>
        <w:left w:val="none" w:sz="0" w:space="0" w:color="auto"/>
        <w:bottom w:val="none" w:sz="0" w:space="0" w:color="auto"/>
        <w:right w:val="none" w:sz="0" w:space="0" w:color="auto"/>
      </w:divBdr>
    </w:div>
    <w:div w:id="170652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izarra">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izarra">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zarra">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9AF96-6153-4B32-B6DC-DD092E19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249</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Tocancipá Gutiérrez</dc:creator>
  <cp:keywords/>
  <dc:description/>
  <cp:lastModifiedBy>TOCANCIPA GUTIERREZ, Paula Andrea</cp:lastModifiedBy>
  <cp:revision>11</cp:revision>
  <cp:lastPrinted>2024-10-03T01:46:00Z</cp:lastPrinted>
  <dcterms:created xsi:type="dcterms:W3CDTF">2026-06-23T14:00:00Z</dcterms:created>
  <dcterms:modified xsi:type="dcterms:W3CDTF">2026-08-18T16:53:00Z</dcterms:modified>
</cp:coreProperties>
</file>